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E8" w:rsidRDefault="00A97BE8"/>
    <w:tbl>
      <w:tblPr>
        <w:tblW w:w="9603" w:type="dxa"/>
        <w:jc w:val="center"/>
        <w:tblCellSpacing w:w="0" w:type="dxa"/>
        <w:tblInd w:w="-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3"/>
      </w:tblGrid>
      <w:tr w:rsidR="00304A5E" w:rsidTr="00210B32">
        <w:trPr>
          <w:trHeight w:val="600"/>
          <w:tblCellSpacing w:w="0" w:type="dxa"/>
          <w:jc w:val="center"/>
        </w:trPr>
        <w:tc>
          <w:tcPr>
            <w:tcW w:w="9603" w:type="dxa"/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27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27"/>
              </w:rPr>
              <w:t>2016年兵团“三支一扶”大学</w:t>
            </w:r>
            <w:r w:rsidR="0021100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27"/>
              </w:rPr>
              <w:t>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27"/>
              </w:rPr>
              <w:t>报名登记表</w:t>
            </w:r>
          </w:p>
          <w:p w:rsidR="00304A5E" w:rsidRDefault="00304A5E" w:rsidP="00210B32">
            <w:pPr>
              <w:widowControl/>
              <w:spacing w:line="400" w:lineRule="exact"/>
              <w:ind w:left="360"/>
              <w:rPr>
                <w:rFonts w:ascii="宋体" w:hAnsi="宋体" w:cs="宋体"/>
                <w:color w:val="000000"/>
                <w:sz w:val="22"/>
                <w:szCs w:val="2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高校所在省（区/市/兵团）：</w:t>
            </w:r>
            <w:r>
              <w:rPr>
                <w:rFonts w:ascii="宋体" w:hAnsi="宋体" w:cs="宋体" w:hint="eastAsia"/>
                <w:color w:val="000000"/>
                <w:sz w:val="22"/>
                <w:szCs w:val="28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 xml:space="preserve">   高校名称：</w:t>
            </w:r>
            <w:r>
              <w:rPr>
                <w:rFonts w:ascii="宋体" w:hAnsi="宋体" w:cs="宋体" w:hint="eastAsia"/>
                <w:color w:val="000000"/>
                <w:sz w:val="22"/>
                <w:szCs w:val="28"/>
                <w:u w:val="single"/>
              </w:rPr>
              <w:t xml:space="preserve">                       </w:t>
            </w:r>
          </w:p>
        </w:tc>
      </w:tr>
    </w:tbl>
    <w:p w:rsidR="00304A5E" w:rsidRDefault="00304A5E" w:rsidP="00304A5E">
      <w:pPr>
        <w:rPr>
          <w:vanish/>
          <w:sz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749"/>
        <w:gridCol w:w="3006"/>
        <w:gridCol w:w="1105"/>
        <w:gridCol w:w="1276"/>
        <w:gridCol w:w="1092"/>
        <w:gridCol w:w="1502"/>
      </w:tblGrid>
      <w:tr w:rsidR="00304A5E" w:rsidTr="00210B32">
        <w:trPr>
          <w:trHeight w:val="34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姓   名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性   别</w:t>
            </w:r>
          </w:p>
        </w:tc>
        <w:tc>
          <w:tcPr>
            <w:tcW w:w="2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bookmarkStart w:id="0" w:name="nopic"/>
            <w:bookmarkEnd w:id="0"/>
          </w:p>
        </w:tc>
      </w:tr>
      <w:tr w:rsidR="00304A5E" w:rsidTr="00210B32">
        <w:trPr>
          <w:trHeight w:val="34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民   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2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210B32">
        <w:trPr>
          <w:trHeight w:val="34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210B32">
        <w:trPr>
          <w:trHeight w:val="34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   历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   位</w:t>
            </w:r>
          </w:p>
        </w:tc>
        <w:tc>
          <w:tcPr>
            <w:tcW w:w="2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210B32">
        <w:trPr>
          <w:trHeight w:val="34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院（系）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专   业</w:t>
            </w:r>
          </w:p>
        </w:tc>
        <w:tc>
          <w:tcPr>
            <w:tcW w:w="2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210B32">
        <w:trPr>
          <w:trHeight w:val="34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所在学校学号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身体缺陷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缺陷详情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210B32">
        <w:trPr>
          <w:trHeight w:val="34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专业类别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手   机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210B32">
        <w:trPr>
          <w:trHeight w:val="34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学校邮箱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210B32">
        <w:trPr>
          <w:trHeight w:val="34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个人邮箱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邮   编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210B32">
        <w:trPr>
          <w:trHeight w:val="600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家庭通信地址</w:t>
            </w:r>
          </w:p>
        </w:tc>
        <w:tc>
          <w:tcPr>
            <w:tcW w:w="7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000000"/>
                <w:sz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省（区/市/兵团）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市（地/州/师）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县（市/区/团）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u w:val="single"/>
              </w:rPr>
              <w:t xml:space="preserve">                 </w:t>
            </w:r>
          </w:p>
        </w:tc>
      </w:tr>
      <w:tr w:rsidR="00304A5E" w:rsidTr="00210B32">
        <w:trPr>
          <w:trHeight w:val="454"/>
          <w:jc w:val="center"/>
        </w:trPr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服</w:t>
            </w:r>
          </w:p>
          <w:p w:rsidR="00304A5E" w:rsidRDefault="00304A5E" w:rsidP="00210B3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务</w:t>
            </w:r>
          </w:p>
          <w:p w:rsidR="00304A5E" w:rsidRDefault="00304A5E" w:rsidP="00210B3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意</w:t>
            </w:r>
          </w:p>
          <w:p w:rsidR="00304A5E" w:rsidRDefault="00304A5E" w:rsidP="00210B3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向</w:t>
            </w:r>
          </w:p>
        </w:tc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服务</w:t>
            </w:r>
          </w:p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798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jc w:val="left"/>
              <w:rPr>
                <w:rFonts w:ascii="宋体" w:hAnsi="宋体" w:cs="宋体"/>
                <w:color w:val="000000"/>
                <w:sz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服务类型：1.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2.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3.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（填写支教/支农/支医/水利/扶贫/其他）</w:t>
            </w:r>
          </w:p>
        </w:tc>
      </w:tr>
      <w:tr w:rsidR="00304A5E" w:rsidTr="00210B32">
        <w:trPr>
          <w:trHeight w:val="454"/>
          <w:jc w:val="center"/>
        </w:trPr>
        <w:tc>
          <w:tcPr>
            <w:tcW w:w="6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服 务 师：1.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2.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3.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  </w:t>
            </w:r>
            <w:r w:rsidR="00E679B3">
              <w:rPr>
                <w:rFonts w:ascii="宋体" w:hAnsi="宋体" w:cs="宋体" w:hint="eastAsia"/>
                <w:color w:val="000000"/>
                <w:sz w:val="20"/>
                <w:u w:val="single"/>
              </w:rPr>
              <w:t>(填写第一师/第二师/第四师/第五师/第六师/第七师/第八师/第九师/第十师/第十一师/第十二师/第十三师)</w:t>
            </w:r>
          </w:p>
        </w:tc>
      </w:tr>
      <w:tr w:rsidR="00304A5E" w:rsidTr="00210B32">
        <w:trPr>
          <w:trHeight w:val="454"/>
          <w:jc w:val="center"/>
        </w:trPr>
        <w:tc>
          <w:tcPr>
            <w:tcW w:w="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是否同意调剂：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</w:t>
            </w:r>
          </w:p>
        </w:tc>
      </w:tr>
      <w:tr w:rsidR="00304A5E" w:rsidTr="00210B32">
        <w:trPr>
          <w:trHeight w:val="924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7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210B32">
        <w:trPr>
          <w:trHeight w:val="1215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个人简历</w:t>
            </w:r>
          </w:p>
        </w:tc>
        <w:tc>
          <w:tcPr>
            <w:tcW w:w="7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E679B3">
        <w:trPr>
          <w:trHeight w:val="707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个人特长</w:t>
            </w:r>
          </w:p>
        </w:tc>
        <w:tc>
          <w:tcPr>
            <w:tcW w:w="7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  <w:p w:rsidR="00A97BE8" w:rsidRDefault="00A97BE8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04A5E" w:rsidTr="00E679B3">
        <w:trPr>
          <w:trHeight w:val="1302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本人承诺</w:t>
            </w:r>
          </w:p>
        </w:tc>
        <w:tc>
          <w:tcPr>
            <w:tcW w:w="7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1.以上填写内容全部属实；</w:t>
            </w:r>
          </w:p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2.遵守兵团“三支一扶”计划相关规定。</w:t>
            </w:r>
          </w:p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   报名者签字：             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>      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 xml:space="preserve">   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304A5E" w:rsidTr="00210B32">
        <w:trPr>
          <w:trHeight w:val="652"/>
          <w:jc w:val="center"/>
        </w:trPr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备 注</w:t>
            </w:r>
          </w:p>
        </w:tc>
        <w:tc>
          <w:tcPr>
            <w:tcW w:w="7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 </w:t>
            </w:r>
          </w:p>
        </w:tc>
      </w:tr>
    </w:tbl>
    <w:p w:rsidR="00304A5E" w:rsidRDefault="00304A5E" w:rsidP="00304A5E">
      <w:pPr>
        <w:rPr>
          <w:vanish/>
          <w:sz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0"/>
      </w:tblGrid>
      <w:tr w:rsidR="00304A5E" w:rsidTr="00210B32">
        <w:trPr>
          <w:trHeight w:val="301"/>
          <w:tblCellSpacing w:w="0" w:type="dxa"/>
          <w:jc w:val="center"/>
        </w:trPr>
        <w:tc>
          <w:tcPr>
            <w:tcW w:w="9450" w:type="dxa"/>
            <w:vAlign w:val="center"/>
          </w:tcPr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   注：本表电子版发送至邮箱youthv@126.com；纸质版发传真至0991-2890680；或邮寄至兵团项目办。</w:t>
            </w:r>
          </w:p>
          <w:p w:rsidR="00304A5E" w:rsidRDefault="00304A5E" w:rsidP="00210B32">
            <w:pPr>
              <w:widowControl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 w:rsidR="000114AA" w:rsidRPr="00304A5E" w:rsidRDefault="000114AA" w:rsidP="00E679B3"/>
    <w:sectPr w:rsidR="000114AA" w:rsidRPr="00304A5E" w:rsidSect="00EA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31" w:rsidRDefault="003A2131" w:rsidP="00304A5E">
      <w:r>
        <w:separator/>
      </w:r>
    </w:p>
  </w:endnote>
  <w:endnote w:type="continuationSeparator" w:id="1">
    <w:p w:rsidR="003A2131" w:rsidRDefault="003A2131" w:rsidP="0030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31" w:rsidRDefault="003A2131" w:rsidP="00304A5E">
      <w:r>
        <w:separator/>
      </w:r>
    </w:p>
  </w:footnote>
  <w:footnote w:type="continuationSeparator" w:id="1">
    <w:p w:rsidR="003A2131" w:rsidRDefault="003A2131" w:rsidP="00304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A5E"/>
    <w:rsid w:val="000114AA"/>
    <w:rsid w:val="00211009"/>
    <w:rsid w:val="00304A5E"/>
    <w:rsid w:val="003A2131"/>
    <w:rsid w:val="00A97BE8"/>
    <w:rsid w:val="00E679B3"/>
    <w:rsid w:val="00EA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A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2016-06-07T10:57:00Z</dcterms:created>
  <dcterms:modified xsi:type="dcterms:W3CDTF">2016-06-15T05:25:00Z</dcterms:modified>
</cp:coreProperties>
</file>